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2D7" w:rsidRDefault="004912D7" w:rsidP="0020182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941081" cy="9801225"/>
            <wp:effectExtent l="19050" t="0" r="0" b="0"/>
            <wp:docPr id="1" name="Рисунок 1" descr="D:\рабочий столл\о внутрен. должностном контр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л\о внутрен. должностном контрол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83" cy="980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нормативно-правовых актов РФ, субъекта РФ, муниципалитета в области образования, а также изучение последствий принятых управленческих решений в дошкольном образовательном учреждении. 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1.5. Контроль призван обеспечить обратную связь, и является важнейшим источником информации, необходимой для успешного функционирования системы управления в дошкольном образовательном учреждении. 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1.6. Основным объектом контроля является деятельность работников ДОУ, а предметом - соответствие результатов их деятельности законодательству Российской Федерации и иным нормативным правовым актам, включая приказы, распоряжения по дошкольному образовательному учреждению и решения Педагогического совета.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1.7. Должностные лица ДОУ, осуществляющие контрольную деятельность, руководствуются Конституцией Российской Федерации, указами Президента Российской Федерации, постановлениями и распоряжениями Правительства Российской Федерации; Федеральным законом № 273-ФЗ от 29.12.2012г «Об образовании в Российской Федерации»; нормативными правовыми актами Министерства просвещения Российской Федерации; муниципальных органов управления образованием; Уставом и локальными нормативными актами детского сада; настоящим Положением об организации внутреннего контроля и тарифно-квалификационными характеристиками и 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Профстандартами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>.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1.8. Внутренний контроль является основным источником получения администрацией ДОУ необходимой и достаточной информации о состоянии деятельности работников дошкольного образовательного учреждения и одной из процедур внутренней системы оценки качества образования.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1.9. Внутренний контроль в ДОУ осуществляет администрация. По приказу заведующего к осуществлению внутреннего контроля могут привлекаться руководители методических объединений, педагоги, а также, по согласованию, представители органов государственно-общественного управления, сторонние (компетентные) организации и лица, в том числе объединенные во временные экспертные группы (комиссии).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1.10. Помощь может быть предоставлена в виде проведения проверок по отдельным направлениям деятельности, участия компетентных специалистов в проведении конкретных проверок, консультировании. Привлекаемые специалисты, осуществляющие контроль, должны обладать необходимой квалификацией. 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1.11. Процедурам внутреннего контроля предшествует инструктирование должностных лиц по вопросам его проведения. 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2. Основные цели, задачи и функции внутреннего контроля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 2.1. Внутренний контроль в ДОУ проводится в целях: соблюдения законодательства Российской Федерации в области образования; реализация принципов государственной политики в области образования; исполнения нормативных правовых актов, регламентирующих деятельность дошкольного образовательного учреждения; защиты прав и свобод участников воспитательно</w:t>
      </w:r>
      <w:r w:rsidR="007F2483" w:rsidRPr="007C669D">
        <w:rPr>
          <w:rFonts w:ascii="Times New Roman" w:hAnsi="Times New Roman" w:cs="Times New Roman"/>
          <w:sz w:val="28"/>
          <w:szCs w:val="28"/>
        </w:rPr>
        <w:t>-</w:t>
      </w:r>
      <w:r w:rsidRPr="007C669D">
        <w:rPr>
          <w:rFonts w:ascii="Times New Roman" w:hAnsi="Times New Roman" w:cs="Times New Roman"/>
          <w:sz w:val="28"/>
          <w:szCs w:val="28"/>
        </w:rPr>
        <w:t xml:space="preserve">образовательных отношений; соблюдения конституционного права граждан на образование; соблюдения Федерального государственного образовательного стандарта дошкольного образования (ФГОС ДО) и выполнения основной образовательной программы, составленной в соответствии с Положением об образовательной программе ДОУ; совершенствования механизма управления качеством образования (формирование условий и результатов образования); повышения эффективности результатов воспитательно-образовательной деятельности; проведения анализа и прогнозирования тенденций развития образовательной деятельности. проведения анализа и прогнозирования тенденций развития образовательной деятельности. </w:t>
      </w:r>
    </w:p>
    <w:p w:rsidR="007F2483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2.2. Основными задачами контроля являются: проверка деятельности участников образовательных отношений по реализации государственной политики в области образования; выявление случаев нарушений и неисполнения законодательных и иных нормативных правовых актов и принятие мер по их пресечению; анализ причин, лежащих в основе нарушений, принятии мер по их предупреждению; анализ и экспертная оценка эффективности деятельности педагогических работников дошкольного образовательного учреждения; инструктирование должностных лиц ДОУ по вопросам применения действующих в образовании норм и правил; изучение результатов педагогической деятельности, выявление отрицательных и положительных тенденций в организации воспитательно</w:t>
      </w:r>
      <w:r w:rsidR="007F2483" w:rsidRPr="007C669D">
        <w:rPr>
          <w:rFonts w:ascii="Times New Roman" w:hAnsi="Times New Roman" w:cs="Times New Roman"/>
          <w:sz w:val="28"/>
          <w:szCs w:val="28"/>
        </w:rPr>
        <w:t>-</w:t>
      </w:r>
      <w:r w:rsidRPr="007C669D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разработка на этой основе предложений по устранению негативных тенденций и распространение педагогического опыта; выявление ценного положительного опыта работы для последующей его трансляции; анализ результатов реализации приказов и распоряжений в дошкольном образовательном учреждении; предупреждение возможного снижения творческой активности работников ДОУ, повышение их персональной ответственности за результаты работы; оказание методической помощи педагогическим работникам детского сада в процессе контроля. </w:t>
      </w:r>
    </w:p>
    <w:p w:rsidR="00CC1F58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2.3. Основными функциями внутреннего контроля в дошкольном образовательном учреждении являются: информационно-аналитическая; контрольно-диагностическая</w:t>
      </w:r>
      <w:r w:rsidR="00CC1F58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>коррективно-регулятивная; стимулирующая; методическая; рефлексивно-аналитическая.</w:t>
      </w:r>
    </w:p>
    <w:p w:rsidR="00CC1F58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3. Содержание внутреннего контроля в ДОУ </w:t>
      </w:r>
    </w:p>
    <w:p w:rsidR="00CC1F58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3.1. Объектами внутреннего контроля являются: процессы, протекающие в ДОУ (образовательный, управленческий, обеспечивающий, инновационный); деятельность педагогических и иных работников дошкольного образовательного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>учреждения; работа структурных подразделений детского сада; связи дошкольного образовательного учреждения с внешней средой; направления деятельности (методическая работа, экспериментальная деятельность, воспитательная работа, финансово-хозяйственная деятельность, работа с персоналом и т.д.); занятия с воспитанниками и различные мероприятия; документальные материалы и др.</w:t>
      </w:r>
    </w:p>
    <w:p w:rsidR="0020182B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3.2. Заведующий ДОУ, заместитель заведую</w:t>
      </w:r>
      <w:r w:rsidR="00133F03">
        <w:rPr>
          <w:rFonts w:ascii="Times New Roman" w:hAnsi="Times New Roman" w:cs="Times New Roman"/>
          <w:sz w:val="28"/>
          <w:szCs w:val="28"/>
        </w:rPr>
        <w:t>щего по ВМР</w:t>
      </w:r>
      <w:r w:rsidRPr="007C669D">
        <w:rPr>
          <w:rFonts w:ascii="Times New Roman" w:hAnsi="Times New Roman" w:cs="Times New Roman"/>
          <w:sz w:val="28"/>
          <w:szCs w:val="28"/>
        </w:rPr>
        <w:t xml:space="preserve"> или эксперты вправе осуществлять внутренний контроль результатов деятельности работников по вопросам: соблюдения законодательства Российской Федерации в области образования; осуществления государственной политики в области образования; использования финансовых и материальных средств в соответствии с нормативами; использования методического обеспечения в образовательной деятельности; реализации утвержденных образовательных программ; реализации рабочих программ педагогических работников, разработанных в соответствии с Положением о рабочей программе педагога ДОУ; соблюдения утвержденного учебного графика; реализации индивидуальных учебных планов, составленных в соответствии с утвержденным Положением об индивидуальном учебном плане в ДОУ; режима дня, расписания образовательной деятельности. соблюдения Устава, Правил внутреннего трудового распорядка и иных локальных актов дошкольного образовательного учреждения; соблюдения порядка проведения мониторинга образовательной деятельности; организации питания в дошкольном образовательном учреждении; организации медицинских услуг в целях охраны и укрепления здоровья воспитанников и работников детского сада; другим вопросам в рамках компетенции заведующего дошкольным образовательным учреждением. </w:t>
      </w:r>
    </w:p>
    <w:p w:rsidR="00CC1F58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3.3. При оценке деятельности педагогического работника в ходе внутреннего контроля в ДОУ учитывается: создание условий в групповом помещении для организации всех видов детской деятельности, воспитательной деятельности и реализации образовательных программ дошкольного образования; выполнение образовательных программ в полном объеме (планирование образовательной деятельности); соответствие образовательной деятельности требованиям Федерального государственного образовательного стандарта дошкольного образования (ФГОС ДО); уровень знаний, умений, навыков по образовательным областям; степень самостоятельности детей; учет индивидуальных особенностей и способностей детей в образовательной деятельности; совместная деятельность педагога и ребенка: наличие положительного эмоционального микроклимата; способность к анализу педагогических ситуаций, рефлексии, самостоятельному контролю результатов педагогической деятельности; умение корректировать свою деятельность; умение обобщать свой опыт; умение составлять и реализовывать план своего развития.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4. Организационные формы, виды и методы контроля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lastRenderedPageBreak/>
        <w:t>4.1. Внутренний контроль - проверка результатов деятельности ДОУ с целью установления исполнения законодательства Российской Федерации и иных нормативных 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4.2. Внутренний контроль в виде плановых проверок в ДОУ осуществляется в соответствии с планом контроля, который обеспечивает периодичность и исключает нерациональное дублирование проверок и доводится до членов коллектива дошкольного образовательного учреждения перед началом учебного года.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4.3. Контроль осуществляется заведующим учреждением и его заместителями, другими специалистами в рамках полномочий, согласно утвержденному плану контроля, с использованием методов документального контроля, обследования, наблюдения за организацией образовательной деятельности, контрольных срезов освоения образовательных программ и иных правомерных методов, способствующих достижению цели контроля.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4.4. В зависимости от характера и количества проверяемых направлений различают следующие виды внутреннего контроля: фронтальный - исследуется вся нормируемая деятельность контролируемого объекта (продолжительность фронтального контроля – не более двух недель); комплексный – исследуется два и более направлений деятельности объекта контроля (продолжительность комплексного контроля – не более десяти дней); тематический – исследуется одно направление деятельности объекта контроля (продолжительность тематического контроля – не более пяти дней). самоконтроль, взаимоконтроль; сравнительный, оперативный; мониторинг.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4.5. Фронтальный контроль предусматривает всестороннюю, глубокую проверку деятельности как работника в отдельности, так и педагогов группы и специалистов дошкольного образовательного учреждения в целом.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4.6. Формы фронтального контроля: предварительный текущий и итоговый.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4.7. Контроль в виде оперативных проверок предполагает сбор информации «количественного» характера, который не требует длительных наблюдений, но показывает, проводиться или не проводиться тот или иной вид деятельности, есть или нет опасности для жизни и здоровья воспитанников дошкольного образовательного учреждения и т. д.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4.8. Внутренний контроль в виде оперативных проверок осуществляется в целях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образовательных отношений.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4.9. По совокупности вопросов, подлежащих проверке, контроль деятельности работников дошкольного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4.10. Оперативный контроль дает информацию для последующего, уже более длительного контроля и анализа в процессе целевых посещений или тематической проверки, т.е. он осуществляет функцию регулирования.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4.11. Внутренний контроль в виде мониторинга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4.12. В зависимости от места проведения различают виды контроля: активный контроль – контроль непосредственно по месту ведения деятельности работника ДОУ. (Продолжительность активного контроля не более двух недель), камеральный контроль – изучение документальных материалов. (Продолжительность камерального контроля – не более пяти дней).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4.13. В зависимости от времени проведения и последовательности: плановый - осуществляется на основании анализа воспитательно-образовательной деятельности за прошедший год, в соответствии с планом</w:t>
      </w:r>
      <w:r w:rsidR="00551C00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 xml:space="preserve">графиком, обеспечивающим периодичность и исключающим нерациональное дублирование в организации контроля; утверждается заведующим ДОУ и доводится до работников ДОУ в начале учебного года. внеплановый (оперативный) – проводится не более двух дней по решению руководителя ДОУ; повторный контроль - исполнение замечаний, ранее выявленных нарушений, предписаний об устранении нарушений (повторный контроль) (установление полноты и своевременности устранения, выявленных в ходе проверок нарушений). Внеплановый контроль проводится не ранее истечения срока устранения выявленных нарушений; предварительный (предупредительный) контроль – предварительное знакомство с состоянием дел. Предварительный контроль помогает выявить первичное представление о состоянии педагогической деятельности (планируется в начале учебного года). текущий контроль – непосредственное наблюдение за воспитательно-образовательной деятельностью. Текущий контроль ставит своей целью получить общее представление о деятельности работников возрастной группы в целом, об уровне педагогической деятельности этой группе, о стиле работы воспитателя. Этот вид контроля предполагает посещение группы в течение целого дня или даже нескольких дней. Текущий контроль позволяет установить, насколько правильно осуществляются основные направления развития ребенка: физическое, познавательное, речевое,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>социально-коммуникативное, художественно</w:t>
      </w:r>
      <w:r w:rsidR="00551C00" w:rsidRPr="007C669D">
        <w:rPr>
          <w:rFonts w:ascii="Times New Roman" w:hAnsi="Times New Roman" w:cs="Times New Roman"/>
          <w:sz w:val="28"/>
          <w:szCs w:val="28"/>
        </w:rPr>
        <w:t>-</w:t>
      </w:r>
      <w:r w:rsidRPr="007C669D">
        <w:rPr>
          <w:rFonts w:ascii="Times New Roman" w:hAnsi="Times New Roman" w:cs="Times New Roman"/>
          <w:sz w:val="28"/>
          <w:szCs w:val="28"/>
        </w:rPr>
        <w:t>эстетическое; промежуточный контроль; эпизодический и периодический; итоговый контроль – изучение результатов работы за полугодие, учебный год и т.д. Итоговый контроль планируется при выявлении готовности детей к обучению в школе (выпускных групп дошкольного образовательного учреждения, во втором полугодии).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4.13.1 Основаниями для формирования плана - графика планового внутреннего контроля являются: заявление соискателя (педагогического работника) на аттестацию; дата проведения последней проверки в отношении объекта контроля; необходимость оказания методической помощи педагогу вследствие низких результатов; наличие выявленных нарушений в деятельности за предшествующий период (проверка за своевременностью и полнотой исполнения выявленных ранее нарушений).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4.13.2. Решение об отмене или переносе срока контроля, предусмотренного планом-графиком, принимается заведующим дошкольным образовательным учреждением.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4.13.3. Внеплановый (оперативный) контроль проводится в случае: обращения физических и юридических лиц о нарушении их прав и законных интересов (проверка установления сведений о нарушениях, указанных в обращениях родителей (законных представителей), других граждан, организаций; урегулирование конфликтных ситуаций в отношениях между участниками образовательных отношений); представлений и иной информации от органов прокуратуры и правоохранительных органов; иной информации, подтверждаемой документами и иными доказательствами, свидетельствующими о наличии нарушений.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4.14. По охвату объектов контроля используются следующие формы внутреннего контроля в ДОУ: персональный - изучение и анализ педагогической деятельности отдельного педагогического работника, изучение его профессиональной компетентности и ее проявление в основных функциях педагогической деятельности: формирующей, диагностической, прогностической, конструктивной, организаторской, коммуникативной, аналитической, исследовательской. В интегрированном виде уровень реализации функций педагогической деятельности выражается в профессиональной компетентности педагога и конечных показателях его педагогической деятельности. Администрация ДОУ, осуществляющая персональный контроль, должна установить соответствие между профессиональной компетентностью педагогического работника и конечными показателями его педагогической деятельности. обобщающий - получение информации о состоянии образовательной деятельности в той или иной возрастной группе (группах). В ходе обобщающего контроля изучается весь комплекс воспитательно-образовательной работы в отдельной группе или возрастных группах. Возрастные группы для проведения обобщающего контроля определяются по результатам проблемно</w:t>
      </w:r>
      <w:r w:rsidR="00551C00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 xml:space="preserve">ориентированного анализа по итогам учебного года, полугодия. Члены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педагогического коллектива знакомятся с объектами, сроком, целями, формами и методами обобщающего контроля предварительно в соответствии с планом работы дошкольного образовательного учреждения.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4.15. Методы контроля (по используемым методам): тестирование; анкетирование; социальный опрос; наблюдение; мониторинг; анализ результатов детской деятельности; анализ документации; самоанализ; отчет; беседа с педагогами, родителями воспитанников, детьми; смотр и смотр-конкурс; собеседование; конкурс; результаты психолого-педагогического сопровождения воспитанников; графический метод анализа результатов диагностики; метод статистической обработки данных; оперативный разбор.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4.16. Внутренний контроль в ДОУ проводится в сроки, определенные данным Положением и указанные в приказе о его проведении. Срок контроля исчисляется с даты начала до даты его завершения включительно. Контроль может быть закончен ранее установленного срока. Срок контроля может быть продлен.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4.17. Основаниями для продления сроков контроля могут быть: сложность объектов контроля и большой объем проверяемой информации; необходимость сбора дополнительной информации; непредставление работником дошкольного образовательного учреждения необходимых сведений в установленный срок; иные причины и обстоятельства, препятствующие достижению целей контроля.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4.18. Решение о продлении сроков контроля оформляется приказом руководителя ДОУ, в котором называются обстоятельства, послужившие основанием для его принятия. Максимальный срок, на который может быть продлен контроль – один месяц.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5. Организация подготовки проведения внутреннего контроля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5.1. Внутренний контроль осуществляет заведующий дошкольным образовательным учреждением, заместитель заведующего по уче</w:t>
      </w:r>
      <w:r w:rsidR="0020182B">
        <w:rPr>
          <w:rFonts w:ascii="Times New Roman" w:hAnsi="Times New Roman" w:cs="Times New Roman"/>
          <w:sz w:val="28"/>
          <w:szCs w:val="28"/>
        </w:rPr>
        <w:t>бно-воспитательной работе</w:t>
      </w:r>
      <w:r w:rsidRPr="007C669D">
        <w:rPr>
          <w:rFonts w:ascii="Times New Roman" w:hAnsi="Times New Roman" w:cs="Times New Roman"/>
          <w:sz w:val="28"/>
          <w:szCs w:val="28"/>
        </w:rPr>
        <w:t>, специально созданная комиссия.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5.2. Подготовка к проведению контроля включает в себя: подготовку плана - задания (программы) контроля; подготовку предложений по составу комиссии по контролю (кандидатурам должностных лиц, которым будет поручено проведение контроля); издание приказа о проведении контроля с прилагаемым к нему планом-заданием или с указанием перечня необходимых для проведения контроля документов и иной информации; доведение приказа до сведения коллектива дошкольного образовательного учреждения; информирование председателем комиссии ее членов о целях, основных задачах контроля, порядке и сроках его проведения; инструктаж членов комиссии.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5.3. Внутренний контроль проводится на основании приказа заведующего ДОУ о проведении контроля, в котором определяются: вид и тема контроля сроки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>проведения контроля; председатель комиссии, персональный состав комиссии (либо должностное лицо, которому поручено проведение контроля в индивидуальном порядке); сроки предоставления итоговых материалов; план - задание на проведение контроля.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5.4.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детского сада или должностного лица.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5.5. В плане - задании контроля указываются предмет, цели, его задачи, перечень вопросов, подлежащих контролю, контролируемый период деятельности, объекты контроля, а также правовые основания проведения контроля, в том числе нормативные правовые акты, обязательные требования которых подлежат контролю. План - задание разрабатывается заведующим или заместителем заведующего ДОУ, курирующим контролируемое направление деятельности.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5.6. Продолжительность тематических или комплексных проверок составляет от 10-14 дней с посещением не более 5 НОД и других мероприятий в дошкольном образовательном учреждении.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5.7. Для проведения внутреннего контроля может создаваться комиссия, в состав которой включаются члены администрации ДОУ в соответствии с их должностными инструкциями и, при необходимости, эксперты, привлекаемые в установленном порядке к проведению контроля. Количество членов комиссии зависит от вида контроля, его сложности, а также количества и объема проверяемой информации и сложности предмета контроля.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5.8. Контроль (например, тематический, повторный) может проводиться без создания комиссии членом администрации ДОУ, которому, решением заведующего ДОУ, будет поручено проведение соответствующего контроля (далее – проверяющий).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5.9. Порядок подготовки, проведения и подведения итогов контроля, проводимого без образования комиссии, аналогичен порядку, установленному при проведении контроля комиссией.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5.10. В процессе подготовки к проведению контроля членам комиссии (проверяющему) рекомендуется изучить (с учетом особенностей предмета и направления контроля): законодательные и иные нормативные правовые акты, регламентирующие деятельность контролируемого объекта; сведения о результатах предыдущего контроля проверяемого объекта, о мероприятиях по устранению выявленных нарушений и недостатков и т.д.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5.11. При необходимости членами комиссии (проверяющим) могут быть рассмотрены также статистические и иные установленные формы отчетности,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характеризующие состояние и результаты деятельности проверяемого объекта, сведения о результатах деятельности проверяемого объекта за предыдущий период.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5.12. При проведении планового контроля не требуется дополнительного предупреждения педагога, если в месячном плане указаны сроки контроля. В экстренных случаях заведующий детским садом и (или) старший воспитатель может посещать непосредственно образовательную деятельность без предварительного предупреждения.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5.13. При проведении плановых проверок педагогический работник дошкольного образовательного учреждения предупреждается не менее чем за 1 день до посещения непосредственно образовательной деятельности.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 Организация проведения внутреннего контроля в ДОУ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6.1. Основания для внутреннего контроля: заявление педагогического работника на аттестацию; плановый контроль; проверка состояния дел для подготовки управленческих решений; обращение физических и юридических лиц по поводу нарушений в области образования.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6.2. Полномочия членов комиссии (проверяющего) подтверждаются приказом заведующего дошкольным образовательным учреждением о проведении контроля.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6.3. Перед началом контроля проверяющий (председатель комиссии): информирует подлежащих контролю работников дошкольного образовательного учреждения, представляет состав комиссии и порядок ее работы; знакомит работников дошкольного образовательного учреждения, подлежащих контролю, с их правами и обязанностями при проведении контроля; выясняет все существенные обстоятельства, касающиеся предмета контроля; запрашивает (в случае необходимости) для работы комиссии документы, информационно-справочные и иные материалы, организует их получение.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6.4. На основном этапе работы проверяющее лицо (комиссия) посещает занятия, режимные моменты, методические мероприятия и т.д. Комиссия (проверяющее лицо) анализирует посещенные мероприятия в дошкольном образовательном учреждении, проводит собеседования, социологические исследования, изучает условия, материальную базу и т.д.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6.5. Эксперты имеют право запрашивать необходимую информацию, изучать документацию, относящуюся к предмету внутреннего контроля.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6.6. В случае непредставления работником, подлежащим контролю, необходимых для работы комиссии материалов и документов, а равно совершения иных действий, препятствующих проведению контроля, председателем комиссии (проверяющим) может быть составлен акт о противодействии проведению контроля. Акт составляется в двух экземплярах, подписывается председателем комиссии и не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>менее чем одним членом комиссии. В акте производится запись с указанием даты, должности, фамилии, имени, отчества работника, подлежащего контролю. Акт подписывается работником, с вручением ему одного экземпляра акта. При отказе получить акт председатель комиссии производит соответствующую запись в акте.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6.7. Копия приказа о проведении контроля размещается на информационном стенде дошкольного образовательного учреждения.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6.8. Личностно-профессиональный (персональный контроль)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6.8.1. Личностно-профессиональный контроль предполагает изучение и анализ педагогической деятельности отдельного педагога.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6.8.2. В ходе персонального контроля заведующий ДОУ изучает: уровень знаний педагогом современных достижений психологической и педагогической науки, профессиональное мастерство педагогического работника; уровень овладения педагогом технологиями развивающего обучения, наиболее эффективными формами, методами и приемами образования; результаты работы педагога и пути их достижения; способы повышения профессиональной квалификации педагога.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6.8.3. При осуществлении персонального контроля заведующий ДОУ имеет право: знакомиться с документацией в соответствии с функциональными обязанностями, комплексно</w:t>
      </w:r>
      <w:r w:rsidR="00551C00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 xml:space="preserve">тематическими и календарными планами, табелем посещаемости детей, 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 xml:space="preserve"> педагога, паспортом группы, протоколами родительских собраний, аналитическими материалами педагога; изучать практическую деятельность педагогических работников детского сада через посещение и анализ непосредственно образовательной деятельности, совместной деятельности педагога и ребенка, самостоятельной деятельности, анализ развивающей предметно</w:t>
      </w:r>
      <w:r w:rsidR="00551C00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 xml:space="preserve">пространственной среды; проводить экспертизу педагогической деятельности; проводить мониторинг образовательной деятельности с последующим анализом полученной информации; организовывать социологические, психологические, педагогические исследования: анкетирование, родителей, педагогов дошкольного образовательного учреждения; делать выводы и принимать управленческие решения.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6.8.4. Работник ДОУ, подлежащий контролю, должен: своевременно предоставить все необходимые для достижения целей контроля, материалы и документы; давать устные и письменные объяснения по существу предмета контроля.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6.8.5. При проведении контроля работник, подлежащий контролю, имеет право: знать сроки контроля и критерии оценки его деятельности; знать цель, содержание, виды, формы и методы контроля; знакомиться со своими правами и обязанностями; обжаловать действия председателя и членов комиссии (проверяющего); знакомиться с актами или итоговыми документами по результатам контроля, прилагать к нему письменные возражения и объяснения по итоговому документу в целом или по его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>отдельным положениям, а также документы (их заверенные копии), подтверждающие обоснованность возражений; обратиться в конфликтную комиссию или вышестоящие органы управления образованием при несогласии с результатами контроля.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6.8.6. По результатам персонального контроля деятельности педагога оформляется справка.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6.9. Тематический контроль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6.9.1. Тематический контроль в ДОУ проводится по отдельным проблемам деятельности дошкольного образовательного учреждения.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6.9.2. 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воспитанников и другие вопросы.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6.9.3.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6.9.4. Темы контроля определяются в соответствии с годовым планом деятельности ДОУ, самоанализом деятельности детского сада по итогам учебного года, основными тенденциями развития образования.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6.9.5. Члены педагогического коллектива ДОУ должны быть ознакомлены с темами, сроками, целями, формами и методами контроля в соответствии с планом работы дошкольного образовательного учреждения.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6.9.6. В ходе тематического контроля: проводятся тематические исследования (анкетирование, тестирование); осуществляется анализ практической деятельности педагога, посещение непосредственно образовательной деятельности, анализ документации и т.д.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6.9.7. 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дошкольным образовательным учреждением.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6.9.8. По результатам тематического контроля принимаются меры, направленные на совершенствование образовательной деятельности и повышение качества образованности воспитанников.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6.9.9. Результаты тематического контроля оформляются в виде аналитической справки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lastRenderedPageBreak/>
        <w:t>. 6.9.10. Результаты тематического контроля нескольких педагогов могут быть оформлены одним документом. 6.10. Комплексная оценка деятельности ДОУ (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6.10.1. Комплексная оценка деятельности дошкольного образовательного учреждения (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>) проводится с целью получения полной информации о состоянии образовательной деятельности в детском саду (соблюдение законодательства в области образования и контроль качества образования) в целом.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6.10.2. Для проведения комплексной оценки создается комиссия, состоящая из членов администрации, специалистов дошкольного образовательного учреждения. Члены группы должны четко определить цели, задачи, разработать план проверки, распределить обязанности между собой.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6.10.3. Перед каждым проверяющим ставится конкретная задача, устанавливаются сроки, формы обобщения итогов комплексной проверки.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6.10.4. Члены педагогического коллектива знакомятся с целями, задачами, планом проведения комплексной проверки в соответствии с планом работы ДОУ, но не менее чем за месяц до ее начала.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6.10.5. По результатам комплексной оценки (самоанализа) готовится справка, на основании которой заведующим издается приказ (контроль исполнения которого возлагается на заведующего), проводится заседание педагогического совета, совещание при заведующем дошкольным образовательным учреждением.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6.10.6. При получении положительных результатов данный приказ снимается с контроля.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6.10.7. Результаты комплексной оценки (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 xml:space="preserve">) оформляются в виде самоанализа деятельности и публикуются на сайте дошкольного образовательного учреждения.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6.11. При обнаружении в ходе внутреннего контроля нарушений законодательства Российской Федерации в области образования, о них сообщается заведующему дошкольным образовательным учреждением.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6.12. Опросы, анкетирование и 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551C00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>педагогическая диагностика воспитанников дошкольного образовательного учреждения проводятся только в необходимых случаях и с согласия родителей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 Организация подведения итогов внутреннего контроля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7.1. По завершении внутреннего контроля в ДОУ председатель комиссии: рассматривает (заслушивает) заключения и иные материалы членов комиссии о результатах контроля, содержащие предварительную оценку деятельности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работника, выводы, предложения по совершенствованию его деятельности, а также по устранению выявленных нарушений; обобщает и систематизирует весь материал.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7.2. Результаты контроля могут представляться в форме: акта (в случаях, когда не требуется углубленная обработка и анализ собранной информации); аналитической справки; справки о результатах проверки; служебной записки; доклада о состоянии дел по проверяемому вопросу; схемы анализа занятий; карты наблюдений; карты анализа предметно-развивающей среды; схемы обследования детей; карты анализа выполнения образовательной программы; итоговые листы (протоколы) уровня развития детей; педагогических часов и др.; индивидуальной работ; письменного ответа на жалобу или заявление; иной форме.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7.3. Акт о результатах внутреннего контроля оформляется в день его окончания на месте проведения в двух экземплярах. Акт подписывается председателем и всеми членами комиссии. Член комиссии, имеющий мнение, отличное от мнения большинства, имеет право  на запись отдельного мнения в акте. К акту прилагаются заключения членов комиссии, иные документы и материалы, полученные и рассмотренные в ходе контроля.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7.4. Председатель комиссии знакомит работника ДОУ с актом, о чем последний делает соответствующую запись в акте в графе «с актом ознакомлен». В случае отказа сотрудника сделать запись об ознакомлении с актом (или получить акт) в нем делается запись об отказе от подписания (или получения) акта, которая заверяется подписью председателя комиссии и всеми членами комиссии.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7.5. В случае несогласия с фактами, изложенными в акте о результатах контроля, работник детского сада вправе приложить к нему письменные возражения по акту в целом или по его отдельным положениям, а также документы (их заверенные копии), подтверждающие обоснованность возражений. При этом сотрудник также вправе обратиться в конфликтную комиссию или вышестоящие органы управления образованием.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7.6. Один экземпляр акта вручается работнику. Второй экземпляр акта остается у председателя комиссии по контролю для последующего представления его заведующему дошкольным образовательным учреждением.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7.7. В случае представления результатов контроля в форме итогового документа, он доводится до сведения проверяемого лица в течение семи дней со дня окончания контроля.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7.8. Структура и содержание итогового документа должны отражать: дату и номер приказа, на основании которого проведено контрольное мероприятие; фамилии, инициалы и должности членов комиссии; указание компонентов (элементов) управляемого объекта контроля, фамилии и инициалы ответственных лиц, присутствующих при проведении контроля; дату, время и место проведения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контроля; аналитические сведения о результатах контроля, в том числе о выявленных нарушениях, об их характере, о лицах, на которые возлагается ответственность за совершение этих нарушений; констатацию фактов, выводы и, при необходимости, предложения, показывающие, что они основаны на реальном материале, подтверждены количественными показателями; объективность основывается на непосредственном наблюдении и изучении результатов деятельности; подписи председателя и всех членов комиссии; запись отдельного мнения члена комиссии, отличного от мнения большинства.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7.9. К итоговому материалу прилагаются заключения проведенных исследований и экспертиз, пояснения членов комиссии, работников, на которых возлагается ответственность за выявленные нарушения, иные документы (копии) и материалы, полученные в ходе проверки.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7.10. Работник ДОУ, подлежащий контролю, после ознакомления с результатами проверки визирует итоговый документ в полях «С результатами контроля ознакомлен», «К процедуре контроля претензий не имею».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7.11. В случае отказа работника сделать запись об ознакомлении с результатами контроля (или получить итоговый документ), председатель комиссии, осуществляющий контроль, обязан сделать запись об отказе от подписания (или получения) итогового документа, которая заверяется подписью председателя комиссии (проверяющего) и не менее чем одного члена комиссии.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7.12. В случае несогласия с фактами, изложенными в итоговом документе, работник вправе приложить к нему письменные возражения по итоговому документу в целом или по его отдельным положениям, а также документы (их заверенные копии), подтверждающие обоснованность возражений. При этом работник ДОУ также вправе обратиться в конфликтную комиссию или вышестоящие органы управления образованием.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7.13. Результаты контроля ряда работников дошкольного образовательного учреждения могут быть оформлены одним документом.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7.14. О результатах контроля сведений, изложенных в обращениях родителей воспитанников,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7.15. В случаях и порядке, установленном законодательством Российской Федерации в области образования, в зависимости от формы контроля, целей, задач и с учетом реального положения дел, заведующим ДОУ в течение трех рабочих дней на основе представленных итоговых материалов по итогам </w:t>
      </w:r>
      <w:r w:rsidR="00551C00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 xml:space="preserve">контроля может быть принято решение в отношении работника ДОУ, в том числе о принятии необходимых мер предупредительного и профилактического характера в форме: соответствующего приказа по итогам контроля с указанием на кого возлагается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контроль за его исполнением, а также рекомендаций по принятию мер по устранению выявленных нарушений, сроков исполнения выявленных нарушений обязательных для исполнения требований или недостатков, а также по обобщению и трансляции положительного опыта работы; обсуждения материалов контроля коллегиальным органом ДОУ (например, Педагогическим советом и т.д.); проведение педагогического совета, методического объединения, производственного совещания, общего собрания с коллективом ДОУ, совещания с возможным привлечением представителей исполнительной власти, общественных организаций; проведение повторного контроля с привлечением определенных специалистов (экспертов); определения дисциплинарной ответственности должностных лиц дошкольного образовательного учреждения; иные решения в пределах своей компетенции.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7.16.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7.17. В случае несогласия с решением заведующего детским садом по результатам контроля работник вправе обжаловать указанное решение в установленном законодательством Российской Федерации порядке.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7.18. По итогам тематического контроля формируется «дело» в бумажном варианте, которое содержит следующие документы и сведения: приказ о проведении контроля с утвержденным планом-заданием; итоговый документ по результатам проверки; итоговый приказ по результатам внутреннего контроля; протоколы с анализами, акты, справки, экспертные заключения и другие материалы, полученные в ходе осуществления внутреннего контроля; материалы по итогам проведения повторного внутреннего контроля и приказ о выполнении объектом контроля рекомендаций. сформированное «дело» хранится в дошкольном образовательном учреждении в соответствии с номенклатурой дел.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7.19. В ходе осуществления внутреннего контроля администрация ДОУ использует различные шкалы для оценки качества деятельности работников, в том числе: оценка качества посещенных в порядке наблюдения занятий может осуществляться по четырёх бальной системе: отличный, хороший, удовлетворительный, неудовлетворительный; оценка уровня развития воспитанников может производиться по трехуровневой шкале: высокий, средний, низкий; оценка воспитательных, режимных, профессионально-методических, родительских, общественных и иных мероприятий может осуществляться по трехуровневой шкале: - мероприятие (занятие) целей достигло полностью; - мероприятие (занятие) целей достигло частично; - мероприятие (занятие) поставленных целей не достигло; оценка состояния учебно-педагогической документации, условий для образования, исполнения ФГОС ДО, учебных планов и образовательных программ может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производиться по двухуровневой шкале: удовлетворительное или неудовлетворительное.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7.20. Порядок оценки качества деятельности работников ДОУ по итогам внутреннего контроля разрабатывается заведующим и утверждается на заседании педагогического совета дошкольного образовательного учреждения.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7.21. Администрация ДОУ регулярно подводит итоги осуществления внутреннего контроля за месяц, учебный год. Результаты контроля оформляются в виде таблицы относительно всех руководителей, направлений контроля, а также в разрезе групп, педагогов, методических объединений и т.п. </w:t>
      </w:r>
    </w:p>
    <w:p w:rsidR="00551C00" w:rsidRPr="007C669D" w:rsidRDefault="00551C00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7</w:t>
      </w:r>
      <w:r w:rsidR="003D5EE2" w:rsidRPr="007C669D">
        <w:rPr>
          <w:rFonts w:ascii="Times New Roman" w:hAnsi="Times New Roman" w:cs="Times New Roman"/>
          <w:sz w:val="28"/>
          <w:szCs w:val="28"/>
        </w:rPr>
        <w:t xml:space="preserve">.22. Основанием для цифровых результатов служит количество заполненных протоколов с анализом посещенных занятий, мероприятий в детском саду, проверенных документов.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7.23. На основании анализа фактических результатов и установленных норм внутреннего контроля делаются выводы о количественных характеристиках контролирующей деятельности администрации дошкольного образовательного учреждения.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7.24. Материалы проведенного администрацией анализа внутреннего контроля за год вносятся в аналитическую часть годового плана работы дошкольного образовательного учреждения предстоящего учебного года и служат основой для разработки раздела «Внутренний контроль».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8. Организация контроля исполнения рекомендаций (предписаний) по итогам внутреннего контроля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8.1. Контроль исполнения приказа по итогам контроля возлагается на одного из членов администрации дошкольного образовательного учреждения.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8.2. Работник ДОУ, по результатам контроля которого выявлены нарушения обязательных для исполнения требований или недостатки, должен исполнить их в установленный приказом срок.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8.3. По истечении срока устранения выявленных нарушений или недостатков (выполнение рекомендаций) на основании служебной записки заместителя заведующего ДОУ или лица, на которого возложен контроль исполнения приказа, заведующим принимается одно из решений: приказ о выполнении рекомендаций по итогам контроля и снятии его с контроля, если деятельность работника подтверждает положительные результаты и факты исполнения выявленных нарушений или недостатков (выполнение рекомендаций); приказ о проведении внеплановой проверки в случае, если невозможно установить факт исполнения или неисполнения нарушения (или недостатка) проверяемым работником дошкольного образовательного учреждения; приказ о дисциплинарном взыскании работника ДОУ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>в случае, если проверяемый работник без уважительной причины в установленный срок не устранил выявленные нарушения (не исполнил рекомендации).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8.4. О результатах проверки сведений, изложенных в обращениях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9. Права, ответственность и обязанности лиц, осуществляющих внутренний контроль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9.1. Права, ответственность и обязанности должностных лиц, осуществляющих внутренний контроль в детском саду, определяются настоящим Положением о внутреннем контроле и приказами заведующего ДОУ об организации и проведении внутреннего контроля.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9.2. При проведении внутреннего контроля председатель комиссии: ставит в известность работника дошкольной образовательной организации у об уточненных сроках проверки, информирует о предполагаемом плане работы и подготовке необходимой документации, информации для изучения; осуществляет общее руководство членами комиссии; распределяет между ними обязанности в соответствии с планом - заданием; устанавливает порядок работы комиссии при проведении внутреннего контроля; дает членам комиссии указания, обязательные для исполнения; обеспечивает сохранность и возврат полученных оригиналов документов; вносит предложения об изменении объема и сроков контроля; докладывает заведующему ДОУ о чрезвычайных происшествиях, имевших место в период внутреннего контроля, выявленных фактах грубого нарушения законодательства и иных обстоятельствах, требующих немедленного реагирования; отстраняет от участия в работе комиссии ее членов, недобросовестно относящихся к исполнению возложенных на них обязанностей, либо допускающих в процессе контроля нарушения служебной дисциплины, о чем немедленно информирует заведующего дошкольным образовательным учреждением; отчитывается перед заведующим ДОУ о ходе и результатах проведения внутреннего контроля, о работе членов комиссии, об итогах работы проверяемого работника; несет персональную ответственность за качество организации, подготовки и проведения контроля, объективность и обоснованность ее результатов, выводов и предложений, за осуществление контроля по устранению выявленных комиссией нарушений и недостатков в деятельности работника дошкольного образовательного учреждения.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9.3. В случае отсутствия председателя комиссии по внутреннему контролю его функции и полномочия в полном объеме выполняет заместитель председателя комиссии.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9.4. Председатель и члены комиссии (проверяющий) обязаны: сообщить руководителю ДОУ о личной заинтересованности при исполнении обязанностей в рамках контроля, которая может привести к конфликту интересов; проявлять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тактичное отношение к проверяемому работнику во время проведения контрольных мероприятий; придерживаться сроков проведения планового внутреннего контроля; соблюдать цель, задачи и принципы внутреннего контроля; осуществлять качественную подготовку к проведению контроля; качественно и объективно анализировать и оценивать деятельность контролируемого объекта; доказательно обосновать выводы и предложения по итогам проверки, ознакомить проверяемого с итоговым документом под роспись до вынесения результатов на общественное обсуждение; соблюдать конфиденциальность при обнаружении недостатков в работе педагогического работника детского сада при условии 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устраняемости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 xml:space="preserve"> их в процессе проверки; помочь составить комплекс мер по устранению недостатков, выявленных в ходе контроля; оказывать организационную и методическую помощь в преодолении выявленных недостатков или (и) в обобщении элементов ценного опыта.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9.5. Члены комиссии в рамках проведения внутреннего контроля обязаны выполнять распоряжения председателя комиссии.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9.6. Лица, осуществляющие внутренний контроль, вправе: посещать любые занятия и мероприятия у контролируемого объекта или в структурном подразделении ДОУ в период осуществления контроля в соответствии с планом-графиком контроля; посещать внепланово занятия и мероприятия у любого работника дошкольного образовательного учреждения в условиях служебного расследования; требовать и получать всю необходимую для достижения целей контроля учебно</w:t>
      </w:r>
      <w:r w:rsidR="00551C00" w:rsidRPr="007C669D">
        <w:rPr>
          <w:rFonts w:ascii="Times New Roman" w:hAnsi="Times New Roman" w:cs="Times New Roman"/>
          <w:sz w:val="28"/>
          <w:szCs w:val="28"/>
        </w:rPr>
        <w:t>-</w:t>
      </w:r>
      <w:r w:rsidRPr="007C669D">
        <w:rPr>
          <w:rFonts w:ascii="Times New Roman" w:hAnsi="Times New Roman" w:cs="Times New Roman"/>
          <w:sz w:val="28"/>
          <w:szCs w:val="28"/>
        </w:rPr>
        <w:t xml:space="preserve">педагогическую и другую документацию у педагогических и иных работников дошкольного образовательного учреждения; требовать и получать устные разъяснения по существу контролируемых вопросов; наблюдать за деятельностью работника, подлежащего контролю; осуществлять экспертизу качества образования; проводить собеседование с воспитанниками, их родителями (законными представителями), анкетирование, интервьюирование, тестирование для осуществления опосредованной оценки качества педагогической деятельности; вносить предложения о поощрении работника, о наложении дисциплинарного взыскания, о направлении его на курсы повышения квалификации или переподготовки; рекомендовать методическим структурам трансляцию элементов ценного опыта педагога; организовывать и проводить по поручению председателя комиссии необходимые расследования, экспертизу и оценку деятельности педагога; переносить сроки проверки по просьбе проверяемого лица; выполнять иные функции, предусмотренные приказом о проведении внутреннего контроля в дошкольном образовательном учреждении.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9.7. Лица, уполномоченные осуществлять внутренний контроль, несут персональную ответственность в соответствии с законодательством Российской Федерации и локальными актами ДОУ (Устав, Правила внутреннего трудового распорядка, коллективный договор, должностные инструкции и др.): за </w:t>
      </w:r>
      <w:r w:rsidRPr="007C669D">
        <w:rPr>
          <w:rFonts w:ascii="Times New Roman" w:hAnsi="Times New Roman" w:cs="Times New Roman"/>
          <w:sz w:val="28"/>
          <w:szCs w:val="28"/>
        </w:rPr>
        <w:lastRenderedPageBreak/>
        <w:t>объективность, полноту и обоснованность сделанных ими в ходе контроля выводов и предложений; за качество исполнения плана – задания; за сокрытие выявленных в ходе контроля нарушений законодательства Российской Федерации и противоправных действий должностных лиц; за превышение в ходе контроля своих полномочий; за качественную подготовку к проведению контроля деятельности работника дошкольного образовательного учреждения; за ознакомление с итогами контроля работника ДОУ до вынесения результатов на широкое обсуждение; за срыв сроков проведения контроля; за качество проведения анализа деятельности работника; за соблюдение конфиденциальности при обнаружении недостатков в работе сотрудника, при условии устранения их в процессе проверки; за доказательность выводов по итогам проверки.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10. Компетенция и полномочия заведующего ДОУ при организации и проведении внутреннего контроля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10.1. Заведующий ДОУ и (или) по его поручению заместитель заведующего (старший воспитатель), эксперты в пределах компетенций и полномочий, установленных законодательством, вправе осуществлять контроль за работниками и за результатами их деятельности по следующим направлениям и соответствующим вопросам: </w:t>
      </w:r>
    </w:p>
    <w:p w:rsidR="00551C00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10.1.1. Контроль за содержанием образования в ДОУ: анализ развития воспитанника, включающий педагогическую диагностику и уровень достижений ребенка; анализ выполнения разделов образовательной программы; анализ программно-методического обеспечения в дошкольном образовательном учреждении. </w:t>
      </w:r>
    </w:p>
    <w:p w:rsidR="00567074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10.1.2. Контроль за охраной жизни и здоровья воспитанников ДОУ</w:t>
      </w:r>
      <w:r w:rsidR="00567074" w:rsidRPr="007C669D">
        <w:rPr>
          <w:rFonts w:ascii="Times New Roman" w:hAnsi="Times New Roman" w:cs="Times New Roman"/>
          <w:sz w:val="28"/>
          <w:szCs w:val="28"/>
        </w:rPr>
        <w:t xml:space="preserve"> </w:t>
      </w:r>
      <w:r w:rsidRPr="007C669D">
        <w:rPr>
          <w:rFonts w:ascii="Times New Roman" w:hAnsi="Times New Roman" w:cs="Times New Roman"/>
          <w:sz w:val="28"/>
          <w:szCs w:val="28"/>
        </w:rPr>
        <w:t>анализ санитарно-гигиенических условий дошкольного образовательного учреждения; анализ соблюдения правил охраны труда и инструкции по охране жизни и здоровья детей; анализ уровня здоровья воспитанников детского сада; анализ организации деятельности детей в течение дня.</w:t>
      </w:r>
    </w:p>
    <w:p w:rsidR="00567074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10.1.3. Контроль за профессиональной компетентностью педагогов: компоненты профессиональной компетентности (общекультурная компетентность педагога (2 раза в год), исходя из программно-квалификационных испытаний для педагогических работников и руководителя); компетентность в образовательной политике; профессиональную 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 xml:space="preserve">; профессиональную </w:t>
      </w:r>
      <w:proofErr w:type="spellStart"/>
      <w:r w:rsidRPr="007C669D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7C669D">
        <w:rPr>
          <w:rFonts w:ascii="Times New Roman" w:hAnsi="Times New Roman" w:cs="Times New Roman"/>
          <w:sz w:val="28"/>
          <w:szCs w:val="28"/>
        </w:rPr>
        <w:t xml:space="preserve">; компетентность в области самообразования; проверку планов воспитательно-образовательной деятельности. </w:t>
      </w:r>
    </w:p>
    <w:p w:rsidR="00567074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10.2. Содержание внутреннего контроля в ДОУ по каждому из направлений определяется спецификой деятельности дошкольного образовательного учреждения, уровнем реализуемой образовательной программы. </w:t>
      </w:r>
    </w:p>
    <w:p w:rsidR="007C669D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lastRenderedPageBreak/>
        <w:t xml:space="preserve">10.3. Администрация ДОУ вправе контролировать исполнение работниками иных норм и правил, установленных нормативными, правовыми и распорядительными актами в сфере образования, а также Уставом и учредительными документами дошкольного образовательного учреждения. </w:t>
      </w:r>
    </w:p>
    <w:p w:rsidR="007C669D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11. Заключительные положения </w:t>
      </w:r>
    </w:p>
    <w:p w:rsidR="007C669D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11.1. Настоящее Положение о внутреннем контроле является локальным нормативным актом ДОУ,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 </w:t>
      </w:r>
    </w:p>
    <w:p w:rsidR="007C669D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7C669D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>11.3. Положение принимается на неопределенный срок. Изменения и дополнения к Положению принимаются в порядке, предусмотренном п.11.1. настоящего Положения.</w:t>
      </w:r>
    </w:p>
    <w:p w:rsidR="00B93CAD" w:rsidRPr="007C669D" w:rsidRDefault="003D5EE2" w:rsidP="007C669D">
      <w:pPr>
        <w:jc w:val="both"/>
        <w:rPr>
          <w:rFonts w:ascii="Times New Roman" w:hAnsi="Times New Roman" w:cs="Times New Roman"/>
          <w:sz w:val="28"/>
          <w:szCs w:val="28"/>
        </w:rPr>
      </w:pPr>
      <w:r w:rsidRPr="007C669D">
        <w:rPr>
          <w:rFonts w:ascii="Times New Roman" w:hAnsi="Times New Roman" w:cs="Times New Roman"/>
          <w:sz w:val="28"/>
          <w:szCs w:val="28"/>
        </w:rPr>
        <w:t xml:space="preserve"> 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Согласовано с Профсоюзным комитетом Протокол от ___.____. 20____ г. № _____</w:t>
      </w:r>
    </w:p>
    <w:sectPr w:rsidR="00B93CAD" w:rsidRPr="007C669D" w:rsidSect="0020182B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D5EE2"/>
    <w:rsid w:val="00133F03"/>
    <w:rsid w:val="0020182B"/>
    <w:rsid w:val="00245FD6"/>
    <w:rsid w:val="003D5EE2"/>
    <w:rsid w:val="00440127"/>
    <w:rsid w:val="004912D7"/>
    <w:rsid w:val="00551C00"/>
    <w:rsid w:val="00567074"/>
    <w:rsid w:val="005A08D2"/>
    <w:rsid w:val="007C669D"/>
    <w:rsid w:val="007F2483"/>
    <w:rsid w:val="00A11EDC"/>
    <w:rsid w:val="00B93CAD"/>
    <w:rsid w:val="00C6719F"/>
    <w:rsid w:val="00C76B6C"/>
    <w:rsid w:val="00CC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18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5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7464</Words>
  <Characters>42551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11</cp:revision>
  <cp:lastPrinted>2021-03-23T13:34:00Z</cp:lastPrinted>
  <dcterms:created xsi:type="dcterms:W3CDTF">2021-03-22T13:56:00Z</dcterms:created>
  <dcterms:modified xsi:type="dcterms:W3CDTF">2022-08-30T10:47:00Z</dcterms:modified>
</cp:coreProperties>
</file>